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EXTRATO DE CONTRATO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Contrato nº 039/2016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Processo nº 032/2016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PREGÃO PRESENCIAL Nº 020/2016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Partes: PREFEITURA DO MUNICÍPIO DE JAPORÃ/MS e a empresa L. F SILVA MAQUINAS - ME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Objeto: AQUISIÇÃO DE MÁQUINAS DE COSTURA INDUSTRIAL PARA GERAÇÃO DE RENDA no Município de Japorã - MS, de acordo com as especificações e quantitativos no Termo de Referência:</w:t>
      </w:r>
      <w:proofErr w:type="gramStart"/>
      <w:r w:rsidRPr="00742128">
        <w:rPr>
          <w:szCs w:val="24"/>
        </w:rPr>
        <w:t xml:space="preserve">  </w:t>
      </w:r>
      <w:proofErr w:type="gramEnd"/>
      <w:r w:rsidRPr="00742128">
        <w:rPr>
          <w:szCs w:val="24"/>
        </w:rPr>
        <w:t>em atendimento ao Convênio Sob N. Cadastral 25029/2015, Processo N. 65/000800/2015  Secretaria  de Estado de Direitos Humanos, Assistência Social e Trabalho e o Município de Japorã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Dotação Orçamentária: 2 - 15.15.01-04.122.0009-2048-4.4.90.52.00-0.1.10-000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Valor: R$ 27.438,00 (vinte e sete mil e quatrocentos e trinta e oito reais)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Vigência: 28/04/2016 à 27/07/2016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Data da Assinatura: 28/04/2016</w:t>
      </w:r>
    </w:p>
    <w:p w:rsidR="00742128" w:rsidRPr="00742128" w:rsidRDefault="00742128" w:rsidP="00742128">
      <w:pPr>
        <w:rPr>
          <w:szCs w:val="24"/>
        </w:rPr>
      </w:pPr>
      <w:r w:rsidRPr="00742128">
        <w:rPr>
          <w:szCs w:val="24"/>
        </w:rPr>
        <w:t>Fundamento Legal: Leis nº 8.666/93 e 10.520/2002.</w:t>
      </w:r>
    </w:p>
    <w:p w:rsidR="006C0FBC" w:rsidRDefault="00742128" w:rsidP="00742128">
      <w:pPr>
        <w:rPr>
          <w:szCs w:val="24"/>
        </w:rPr>
      </w:pPr>
      <w:r w:rsidRPr="00742128">
        <w:rPr>
          <w:szCs w:val="24"/>
        </w:rPr>
        <w:t xml:space="preserve">Assinam: </w:t>
      </w:r>
      <w:proofErr w:type="spellStart"/>
      <w:r w:rsidRPr="00742128">
        <w:rPr>
          <w:szCs w:val="24"/>
        </w:rPr>
        <w:t>Vanderley</w:t>
      </w:r>
      <w:proofErr w:type="spellEnd"/>
      <w:r w:rsidRPr="00742128">
        <w:rPr>
          <w:szCs w:val="24"/>
        </w:rPr>
        <w:t xml:space="preserve"> Bispo de Oliveira</w:t>
      </w:r>
      <w:proofErr w:type="gramStart"/>
      <w:r w:rsidRPr="00742128">
        <w:rPr>
          <w:szCs w:val="24"/>
        </w:rPr>
        <w:t>.,</w:t>
      </w:r>
      <w:proofErr w:type="gramEnd"/>
      <w:r w:rsidRPr="00742128">
        <w:rPr>
          <w:szCs w:val="24"/>
        </w:rPr>
        <w:t xml:space="preserve"> pela contratante e </w:t>
      </w:r>
      <w:proofErr w:type="spellStart"/>
      <w:r w:rsidRPr="00742128">
        <w:rPr>
          <w:szCs w:val="24"/>
        </w:rPr>
        <w:t>Leonidas</w:t>
      </w:r>
      <w:proofErr w:type="spellEnd"/>
      <w:r w:rsidRPr="00742128">
        <w:rPr>
          <w:szCs w:val="24"/>
        </w:rPr>
        <w:t xml:space="preserve"> Fabiano Silva, pela contratada</w:t>
      </w:r>
    </w:p>
    <w:p w:rsidR="00742128" w:rsidRDefault="00742128" w:rsidP="00742128">
      <w:pPr>
        <w:rPr>
          <w:szCs w:val="24"/>
        </w:rPr>
      </w:pPr>
    </w:p>
    <w:p w:rsidR="00742128" w:rsidRPr="00CA1B38" w:rsidRDefault="00742128" w:rsidP="00742128">
      <w:bookmarkStart w:id="0" w:name="_GoBack"/>
      <w:bookmarkEnd w:id="0"/>
    </w:p>
    <w:sectPr w:rsidR="00742128" w:rsidRPr="00CA1B3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C" w:rsidRDefault="008B067C">
      <w:pPr>
        <w:spacing w:after="0" w:line="240" w:lineRule="auto"/>
      </w:pPr>
      <w:r>
        <w:separator/>
      </w:r>
    </w:p>
  </w:endnote>
  <w:endnote w:type="continuationSeparator" w:id="0">
    <w:p w:rsidR="008B067C" w:rsidRDefault="008B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8B067C">
    <w:pPr>
      <w:pStyle w:val="Rodap"/>
    </w:pPr>
  </w:p>
  <w:p w:rsidR="00843607" w:rsidRDefault="008B0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C" w:rsidRDefault="008B067C">
      <w:pPr>
        <w:spacing w:after="0" w:line="240" w:lineRule="auto"/>
      </w:pPr>
      <w:r>
        <w:separator/>
      </w:r>
    </w:p>
  </w:footnote>
  <w:footnote w:type="continuationSeparator" w:id="0">
    <w:p w:rsidR="008B067C" w:rsidRDefault="008B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8B067C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96EAD"/>
    <w:rsid w:val="001E4E3E"/>
    <w:rsid w:val="002623CA"/>
    <w:rsid w:val="00283984"/>
    <w:rsid w:val="002D4783"/>
    <w:rsid w:val="00317804"/>
    <w:rsid w:val="003B1333"/>
    <w:rsid w:val="003E6BCF"/>
    <w:rsid w:val="004372C3"/>
    <w:rsid w:val="00442C96"/>
    <w:rsid w:val="0047548E"/>
    <w:rsid w:val="00495A2F"/>
    <w:rsid w:val="004A58F3"/>
    <w:rsid w:val="005F515E"/>
    <w:rsid w:val="005F674A"/>
    <w:rsid w:val="00616B8C"/>
    <w:rsid w:val="00650DE0"/>
    <w:rsid w:val="006A7217"/>
    <w:rsid w:val="006C0FBC"/>
    <w:rsid w:val="006C71CC"/>
    <w:rsid w:val="006F6EA2"/>
    <w:rsid w:val="00724033"/>
    <w:rsid w:val="00742128"/>
    <w:rsid w:val="007438FB"/>
    <w:rsid w:val="00744B69"/>
    <w:rsid w:val="007C452D"/>
    <w:rsid w:val="00811151"/>
    <w:rsid w:val="00840BFC"/>
    <w:rsid w:val="00864164"/>
    <w:rsid w:val="008B067C"/>
    <w:rsid w:val="008D2F81"/>
    <w:rsid w:val="008D42B0"/>
    <w:rsid w:val="0091216F"/>
    <w:rsid w:val="009B6F19"/>
    <w:rsid w:val="009E72ED"/>
    <w:rsid w:val="00A8162A"/>
    <w:rsid w:val="00AB0688"/>
    <w:rsid w:val="00AD7832"/>
    <w:rsid w:val="00B007C7"/>
    <w:rsid w:val="00B56F94"/>
    <w:rsid w:val="00B86DF3"/>
    <w:rsid w:val="00BB4EC5"/>
    <w:rsid w:val="00C453A0"/>
    <w:rsid w:val="00C80F44"/>
    <w:rsid w:val="00CA1B38"/>
    <w:rsid w:val="00CC448A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2016-05-23T14:48:00Z</dcterms:created>
  <dcterms:modified xsi:type="dcterms:W3CDTF">2016-06-29T12:12:00Z</dcterms:modified>
</cp:coreProperties>
</file>