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PROCESSO Nº: 186/2015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MODALIDADE/Nº: PREGÃO Nº 070/2015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de Medicamento, para tratamento ambulatorial com entrega parcelada, atendendo solicitação emitida pela Secretaria Municipal de Saúde, em conformidade com as especificações e quantidades descritas no ANEXO I – PROPOSTA DE PREÇOS, que faz parte integrante e inseparável deste Edital.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90DE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90DE4">
        <w:rPr>
          <w:rFonts w:ascii="Times New Roman" w:hAnsi="Times New Roman" w:cs="Times New Roman"/>
          <w:sz w:val="20"/>
          <w:szCs w:val="20"/>
        </w:rPr>
        <w:t xml:space="preserve">): DELTA MED COMÉRCIO DE PRODUTOS HOSPITALARES LTDA,  no Anexo I - item: 1, totalizando R$ 25.128,00 (vinte e cinco mil e cento e vinte e oito reais); 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Iguatemi/MS, 22 de dezembro de 2015.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Mauricelio Barros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Pregoeiro Oficial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Iguatemi/MS, 22 de dezembro de 2015.</w:t>
      </w: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DE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90DE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90DE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90DE4" w:rsidRDefault="00890DE4" w:rsidP="00890D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DE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90DE4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0DE4"/>
    <w:rsid w:val="00066C04"/>
    <w:rsid w:val="00362BF4"/>
    <w:rsid w:val="00890DE4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2016-01-14T10:48:00Z</dcterms:created>
  <dcterms:modified xsi:type="dcterms:W3CDTF">2016-01-14T10:48:00Z</dcterms:modified>
</cp:coreProperties>
</file>